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9394" w14:textId="74633EC4" w:rsidR="00AB7BCD" w:rsidRDefault="001732EA">
      <w:pPr>
        <w:rPr>
          <w:b/>
          <w:sz w:val="28"/>
          <w:szCs w:val="28"/>
          <w:u w:val="single"/>
        </w:rPr>
      </w:pPr>
      <w:r w:rsidRPr="001732EA">
        <w:rPr>
          <w:b/>
          <w:sz w:val="28"/>
          <w:szCs w:val="28"/>
          <w:u w:val="single"/>
        </w:rPr>
        <w:t>Václav II.</w:t>
      </w:r>
    </w:p>
    <w:p w14:paraId="1E6BD2C0" w14:textId="51FEDFAD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>Synem Otakara II. byl …………………………. Ten byl 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.…..</w:t>
      </w:r>
    </w:p>
    <w:p w14:paraId="25F1BF80" w14:textId="6CC19D09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>a v zemi se 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AB262C5" w14:textId="3DB20215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>Po jeho návratu z vězení se vracel …………………………………………….</w:t>
      </w:r>
    </w:p>
    <w:p w14:paraId="7106A2D6" w14:textId="7A574A86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>a země opět začala vzkvétat. Václav II. byl dobrý ………………………</w:t>
      </w:r>
    </w:p>
    <w:p w14:paraId="01D2FB9B" w14:textId="385FEADF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 </w:t>
      </w:r>
      <w:r w:rsidRPr="001732EA">
        <w:rPr>
          <w:b/>
          <w:sz w:val="28"/>
          <w:szCs w:val="28"/>
        </w:rPr>
        <w:t>Zabitím</w:t>
      </w:r>
      <w:r>
        <w:rPr>
          <w:sz w:val="28"/>
          <w:szCs w:val="28"/>
        </w:rPr>
        <w:t xml:space="preserve"> jeho následovníka ………………………….</w:t>
      </w:r>
    </w:p>
    <w:p w14:paraId="3F7B20E0" w14:textId="1B276CCF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 xml:space="preserve">skončila vláda Přemyslovců. </w:t>
      </w:r>
      <w:r w:rsidRPr="001732EA">
        <w:rPr>
          <w:b/>
          <w:sz w:val="28"/>
          <w:szCs w:val="28"/>
        </w:rPr>
        <w:t>Přemyslovci vymřeli po meči.</w:t>
      </w:r>
      <w:r>
        <w:rPr>
          <w:sz w:val="28"/>
          <w:szCs w:val="28"/>
        </w:rPr>
        <w:t xml:space="preserve"> /Neměl </w:t>
      </w:r>
    </w:p>
    <w:p w14:paraId="52C25131" w14:textId="7C1BD392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 xml:space="preserve">potomka, který by se ujal </w:t>
      </w:r>
      <w:proofErr w:type="gramStart"/>
      <w:r>
        <w:rPr>
          <w:sz w:val="28"/>
          <w:szCs w:val="28"/>
        </w:rPr>
        <w:t>vlády./</w:t>
      </w:r>
      <w:proofErr w:type="gramEnd"/>
    </w:p>
    <w:p w14:paraId="52908804" w14:textId="0DBEE496" w:rsidR="001732EA" w:rsidRDefault="001732EA">
      <w:pPr>
        <w:rPr>
          <w:sz w:val="28"/>
          <w:szCs w:val="28"/>
        </w:rPr>
      </w:pPr>
      <w:bookmarkStart w:id="0" w:name="_GoBack"/>
      <w:bookmarkEnd w:id="0"/>
    </w:p>
    <w:p w14:paraId="6F540DE1" w14:textId="4131D359" w:rsidR="001732EA" w:rsidRPr="004D6CB1" w:rsidRDefault="001732EA">
      <w:pPr>
        <w:rPr>
          <w:sz w:val="28"/>
          <w:szCs w:val="28"/>
          <w:u w:val="single"/>
        </w:rPr>
      </w:pPr>
      <w:r w:rsidRPr="004D6CB1">
        <w:rPr>
          <w:sz w:val="28"/>
          <w:szCs w:val="28"/>
          <w:u w:val="single"/>
        </w:rPr>
        <w:t>Seřaď panovníky od nejstaršího.</w:t>
      </w:r>
    </w:p>
    <w:p w14:paraId="2F85E063" w14:textId="3DFE14C0" w:rsidR="001732EA" w:rsidRDefault="001732EA">
      <w:pPr>
        <w:rPr>
          <w:sz w:val="28"/>
          <w:szCs w:val="28"/>
        </w:rPr>
      </w:pPr>
    </w:p>
    <w:p w14:paraId="576EDAF9" w14:textId="66A37749" w:rsidR="001732EA" w:rsidRDefault="001732EA">
      <w:pPr>
        <w:rPr>
          <w:sz w:val="28"/>
          <w:szCs w:val="28"/>
        </w:rPr>
      </w:pPr>
      <w:r>
        <w:rPr>
          <w:sz w:val="28"/>
          <w:szCs w:val="28"/>
        </w:rPr>
        <w:t>Václav II.</w:t>
      </w:r>
      <w:r>
        <w:rPr>
          <w:sz w:val="28"/>
          <w:szCs w:val="28"/>
        </w:rPr>
        <w:tab/>
        <w:t>Přemysl Otakar I.</w:t>
      </w:r>
      <w:r>
        <w:rPr>
          <w:sz w:val="28"/>
          <w:szCs w:val="28"/>
        </w:rPr>
        <w:tab/>
        <w:t xml:space="preserve">  Václav I.</w:t>
      </w:r>
      <w:r>
        <w:rPr>
          <w:sz w:val="28"/>
          <w:szCs w:val="28"/>
        </w:rPr>
        <w:tab/>
        <w:t>Přemysl Otakar II.</w:t>
      </w:r>
      <w:r>
        <w:rPr>
          <w:sz w:val="28"/>
          <w:szCs w:val="28"/>
        </w:rPr>
        <w:tab/>
        <w:t xml:space="preserve">  Václav III.</w:t>
      </w:r>
    </w:p>
    <w:p w14:paraId="28242A86" w14:textId="0E802BF4" w:rsidR="00B84E5F" w:rsidRDefault="00B84E5F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4D6CB1" w14:paraId="520CCB94" w14:textId="77777777" w:rsidTr="004D6CB1">
        <w:trPr>
          <w:gridAfter w:val="4"/>
          <w:wAfter w:w="2608" w:type="dxa"/>
          <w:trHeight w:val="445"/>
        </w:trPr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518074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54B9D11C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14:paraId="7797F962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1C47191E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1213576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6BF060A8" w14:textId="77777777" w:rsidTr="004D6CB1">
        <w:trPr>
          <w:gridAfter w:val="2"/>
          <w:wAfter w:w="1304" w:type="dxa"/>
          <w:trHeight w:val="461"/>
        </w:trPr>
        <w:tc>
          <w:tcPr>
            <w:tcW w:w="652" w:type="dxa"/>
            <w:tcBorders>
              <w:top w:val="single" w:sz="24" w:space="0" w:color="auto"/>
            </w:tcBorders>
          </w:tcPr>
          <w:p w14:paraId="4FEAD331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7EB4E440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A56933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70C1D6C4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759062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367959AA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871AC6B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638C5CB8" w14:textId="77777777" w:rsidTr="004D6CB1">
        <w:trPr>
          <w:gridAfter w:val="3"/>
          <w:wAfter w:w="1956" w:type="dxa"/>
          <w:trHeight w:val="445"/>
        </w:trPr>
        <w:tc>
          <w:tcPr>
            <w:tcW w:w="652" w:type="dxa"/>
          </w:tcPr>
          <w:p w14:paraId="7FB8FA6C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766C08E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9F6A81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63C59AD2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2ED160D4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14:paraId="22D86AF7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31285DCC" w14:textId="77777777" w:rsidTr="004D6CB1">
        <w:trPr>
          <w:trHeight w:val="445"/>
        </w:trPr>
        <w:tc>
          <w:tcPr>
            <w:tcW w:w="652" w:type="dxa"/>
          </w:tcPr>
          <w:p w14:paraId="1ACDFAA1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B14A8A9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bottom w:val="single" w:sz="24" w:space="0" w:color="auto"/>
            </w:tcBorders>
          </w:tcPr>
          <w:p w14:paraId="129741C0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4FC21B05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64937877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814B6B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633707B5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12FA1AA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2B59DAB7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45D82E77" w14:textId="77777777" w:rsidTr="004D6CB1">
        <w:trPr>
          <w:trHeight w:val="461"/>
        </w:trPr>
        <w:tc>
          <w:tcPr>
            <w:tcW w:w="652" w:type="dxa"/>
          </w:tcPr>
          <w:p w14:paraId="74A3213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313F21F7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06BD7F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43A096E4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2C975EF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</w:tcBorders>
          </w:tcPr>
          <w:p w14:paraId="05BE01C8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55712B9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876357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49EDE0DC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6D80979F" w14:textId="77777777" w:rsidTr="004D6CB1">
        <w:trPr>
          <w:gridAfter w:val="3"/>
          <w:wAfter w:w="1956" w:type="dxa"/>
          <w:trHeight w:val="445"/>
        </w:trPr>
        <w:tc>
          <w:tcPr>
            <w:tcW w:w="652" w:type="dxa"/>
            <w:tcBorders>
              <w:bottom w:val="single" w:sz="24" w:space="0" w:color="auto"/>
            </w:tcBorders>
          </w:tcPr>
          <w:p w14:paraId="117B5D35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44B362CA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E1C37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60155FA9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2F03BAA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D1443F9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0F730CBA" w14:textId="77777777" w:rsidTr="004D6CB1">
        <w:trPr>
          <w:gridAfter w:val="2"/>
          <w:wAfter w:w="1304" w:type="dxa"/>
          <w:trHeight w:val="445"/>
        </w:trPr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45ABB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00DA70F8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</w:tcBorders>
          </w:tcPr>
          <w:p w14:paraId="572C7E95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1010593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7F3FCFD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7D88C6C5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33E7DF7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6426FDE9" w14:textId="77777777" w:rsidTr="004D6CB1">
        <w:trPr>
          <w:gridAfter w:val="3"/>
          <w:wAfter w:w="1956" w:type="dxa"/>
          <w:trHeight w:val="461"/>
        </w:trPr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BC048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070782EC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46364837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388C90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4194C9B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40C3A58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5AFAD8EB" w14:textId="77777777" w:rsidTr="004D6CB1">
        <w:trPr>
          <w:gridAfter w:val="3"/>
          <w:wAfter w:w="1956" w:type="dxa"/>
          <w:trHeight w:val="445"/>
        </w:trPr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8C16B1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0E4F766C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197EB2E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2CA2EF9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356E05B7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58DE15E5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32FD6B85" w14:textId="77777777" w:rsidTr="004D6CB1">
        <w:trPr>
          <w:gridAfter w:val="3"/>
          <w:wAfter w:w="1956" w:type="dxa"/>
          <w:trHeight w:val="445"/>
        </w:trPr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6F3F0B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76D274F7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02DE1E32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1E391E63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bottom w:val="single" w:sz="24" w:space="0" w:color="auto"/>
            </w:tcBorders>
          </w:tcPr>
          <w:p w14:paraId="7EF04B3A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382FBA9" w14:textId="77777777" w:rsidR="004D6CB1" w:rsidRDefault="004D6CB1">
            <w:pPr>
              <w:rPr>
                <w:sz w:val="28"/>
                <w:szCs w:val="28"/>
              </w:rPr>
            </w:pPr>
          </w:p>
        </w:tc>
      </w:tr>
      <w:tr w:rsidR="004D6CB1" w14:paraId="21206D3D" w14:textId="77777777" w:rsidTr="004D6CB1">
        <w:trPr>
          <w:trHeight w:val="445"/>
        </w:trPr>
        <w:tc>
          <w:tcPr>
            <w:tcW w:w="652" w:type="dxa"/>
            <w:tcBorders>
              <w:top w:val="single" w:sz="24" w:space="0" w:color="auto"/>
            </w:tcBorders>
          </w:tcPr>
          <w:p w14:paraId="29A600B3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075A8BE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1CD77970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right w:val="single" w:sz="24" w:space="0" w:color="auto"/>
            </w:tcBorders>
          </w:tcPr>
          <w:p w14:paraId="115A6D32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1BD0C8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24" w:space="0" w:color="auto"/>
            </w:tcBorders>
          </w:tcPr>
          <w:p w14:paraId="27257CA6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642BA6AC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79A6016D" w14:textId="77777777" w:rsidR="004D6CB1" w:rsidRDefault="004D6CB1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14:paraId="7091B6D8" w14:textId="77777777" w:rsidR="004D6CB1" w:rsidRDefault="004D6CB1">
            <w:pPr>
              <w:rPr>
                <w:sz w:val="28"/>
                <w:szCs w:val="28"/>
              </w:rPr>
            </w:pPr>
          </w:p>
        </w:tc>
      </w:tr>
    </w:tbl>
    <w:p w14:paraId="6622D7E0" w14:textId="77777777" w:rsidR="00B84E5F" w:rsidRPr="001732EA" w:rsidRDefault="00B84E5F">
      <w:pPr>
        <w:rPr>
          <w:sz w:val="28"/>
          <w:szCs w:val="28"/>
        </w:rPr>
      </w:pPr>
    </w:p>
    <w:sectPr w:rsidR="00B84E5F" w:rsidRPr="0017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7A"/>
    <w:rsid w:val="000F537A"/>
    <w:rsid w:val="001732EA"/>
    <w:rsid w:val="0023570F"/>
    <w:rsid w:val="004D6CB1"/>
    <w:rsid w:val="00833E2F"/>
    <w:rsid w:val="009869EC"/>
    <w:rsid w:val="00B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1088"/>
  <w15:chartTrackingRefBased/>
  <w15:docId w15:val="{27EE4172-F7F9-4F18-97F2-A72E28DD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3</cp:revision>
  <cp:lastPrinted>2023-11-14T10:17:00Z</cp:lastPrinted>
  <dcterms:created xsi:type="dcterms:W3CDTF">2023-11-14T09:34:00Z</dcterms:created>
  <dcterms:modified xsi:type="dcterms:W3CDTF">2023-11-14T10:19:00Z</dcterms:modified>
</cp:coreProperties>
</file>